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SOLICITAÇÃO DE PRORROGAÇÃO DE PRAZO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Senhores membros do Colegiado do Programa de Pós-Graduação em Letras: Estudos Literários, solicitamos prorrogação do prazo regulamentar conforme informações e justificativa abaixo.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Informações do solicitante:</w:t>
      </w:r>
    </w:p>
    <w:p w:rsidR="00000000" w:rsidDel="00000000" w:rsidP="00000000" w:rsidRDefault="00000000" w:rsidRPr="00000000" w14:paraId="00000007">
      <w:pPr>
        <w:spacing w:line="24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orientador:</w:t>
      </w:r>
    </w:p>
    <w:p w:rsidR="00000000" w:rsidDel="00000000" w:rsidP="00000000" w:rsidRDefault="00000000" w:rsidRPr="00000000" w14:paraId="00000008">
      <w:pPr>
        <w:spacing w:line="24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discente:</w:t>
      </w:r>
    </w:p>
    <w:p w:rsidR="00000000" w:rsidDel="00000000" w:rsidP="00000000" w:rsidRDefault="00000000" w:rsidRPr="00000000" w14:paraId="00000009">
      <w:pPr>
        <w:spacing w:line="24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Número de matrícula: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Ingresso no curso: __________ (ano), __________ (semestre)</w:t>
      </w:r>
    </w:p>
    <w:p w:rsidR="00000000" w:rsidDel="00000000" w:rsidP="00000000" w:rsidRDefault="00000000" w:rsidRPr="00000000" w14:paraId="0000000B">
      <w:pPr>
        <w:spacing w:line="24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Nível: </w:t>
        <w:tab/>
        <w:t xml:space="preserve">( ) Mestrado </w:t>
        <w:tab/>
        <w:t xml:space="preserve">( ) Doutorado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É ou foi bolsista: </w:t>
        <w:tab/>
        <w:t xml:space="preserve">( ) CAPES </w:t>
        <w:tab/>
        <w:t xml:space="preserve">( ) CNPq </w:t>
        <w:tab/>
        <w:t xml:space="preserve">( ) FAPEMIG </w:t>
        <w:tab/>
        <w:t xml:space="preserve">( ) Não bolsista</w:t>
      </w:r>
    </w:p>
    <w:p w:rsidR="00000000" w:rsidDel="00000000" w:rsidP="00000000" w:rsidRDefault="00000000" w:rsidRPr="00000000" w14:paraId="0000000D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Observação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Bolsistas que solicitam prorrogação de prazo podem estar sujeitos(as) a restituir os valores despendidos com a bolsa, conforme os critérios das agências de fomento.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Informações sobre a solicitação: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Histórico: (  ) 1ª solicitação </w:t>
        <w:tab/>
        <w:t xml:space="preserve">(  ) 2ª solicitação </w:t>
        <w:tab/>
        <w:t xml:space="preserve">(  ) 3ª ou outra solicitação</w:t>
      </w:r>
    </w:p>
    <w:p w:rsidR="00000000" w:rsidDel="00000000" w:rsidP="00000000" w:rsidRDefault="00000000" w:rsidRPr="00000000" w14:paraId="00000011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Caso não seja a primeira solicitação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2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Objetivo dos pedidos anteriores: (  ) Exame de qualificação </w:t>
        <w:tab/>
        <w:t xml:space="preserve">(  ) Conclusão</w:t>
      </w:r>
    </w:p>
    <w:p w:rsidR="00000000" w:rsidDel="00000000" w:rsidP="00000000" w:rsidRDefault="00000000" w:rsidRPr="00000000" w14:paraId="00000013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Datas dos pedidos anteriores: ____/____/____ </w:t>
        <w:tab/>
        <w:tab/>
        <w:t xml:space="preserve">____/____/____ </w:t>
      </w:r>
    </w:p>
    <w:p w:rsidR="00000000" w:rsidDel="00000000" w:rsidP="00000000" w:rsidRDefault="00000000" w:rsidRPr="00000000" w14:paraId="00000014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de término regular do vínculo: ____/____/____</w:t>
      </w:r>
    </w:p>
    <w:p w:rsidR="00000000" w:rsidDel="00000000" w:rsidP="00000000" w:rsidRDefault="00000000" w:rsidRPr="00000000" w14:paraId="00000015">
      <w:pPr>
        <w:ind w:left="1700.787401574803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Prazo concedido nos pedidos anteriores: __________ (dias) </w:t>
        <w:tab/>
        <w:t xml:space="preserve">__________ (dias)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Objetivo: (  ) Exame de qualificação </w:t>
        <w:tab/>
        <w:t xml:space="preserve">(  ) Conclusão do curso</w:t>
      </w:r>
    </w:p>
    <w:p w:rsidR="00000000" w:rsidDel="00000000" w:rsidP="00000000" w:rsidRDefault="00000000" w:rsidRPr="00000000" w14:paraId="00000018">
      <w:pPr>
        <w:spacing w:line="24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Motivo: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 ) Ajuste de banca </w:t>
        <w:tab/>
        <w:t xml:space="preserve">(  ) Licença parental </w:t>
        <w:tab/>
        <w:t xml:space="preserve">(  ) Saúde </w:t>
        <w:tab/>
        <w:t xml:space="preserve">(  ) Outro (especifique)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Nova data: ____/____/____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Justificativa: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Documentos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obrigatórios: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Material da dissertação ou da tese já produzido até a data da solicitação;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Justificativa circunstanciada do(a) discente, indicando as razões da solicitação;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Cronograma das atividades restantes;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Documento comprobatório, de acordo com a justificativa apresentada.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23">
      <w:pPr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Aluno(a) (Via GOV)</w:t>
      </w:r>
    </w:p>
    <w:p w:rsidR="00000000" w:rsidDel="00000000" w:rsidP="00000000" w:rsidRDefault="00000000" w:rsidRPr="00000000" w14:paraId="00000028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Orientador(a) (Via GOV)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Programa de Pós-Graduação em Letras: Estudos Literários</w:t>
    </w:r>
  </w:p>
  <w:p w:rsidR="00000000" w:rsidDel="00000000" w:rsidP="00000000" w:rsidRDefault="00000000" w:rsidRPr="00000000" w14:paraId="00000031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Faculdade de Letras da Universidade Federal de Minas Gerais</w:t>
    </w:r>
  </w:p>
  <w:p w:rsidR="00000000" w:rsidDel="00000000" w:rsidP="00000000" w:rsidRDefault="00000000" w:rsidRPr="00000000" w14:paraId="00000032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Av. Antônio Carlos, 6.627 - Campus Pampulha - 31270-901 - Belo Horizonte, MG</w:t>
    </w:r>
  </w:p>
  <w:p w:rsidR="00000000" w:rsidDel="00000000" w:rsidP="00000000" w:rsidRDefault="00000000" w:rsidRPr="00000000" w14:paraId="00000033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Telefone (31) 3409-5112 -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 www.poslit.letras.ufmg.br</w:t>
      </w:r>
    </w:hyperlink>
    <w:r w:rsidDel="00000000" w:rsidR="00000000" w:rsidRPr="00000000">
      <w:rPr>
        <w:sz w:val="14"/>
        <w:szCs w:val="14"/>
        <w:rtl w:val="0"/>
      </w:rPr>
      <w:t xml:space="preserve"> - e-mail: poslit@letras.ufmg.br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-247649</wp:posOffset>
          </wp:positionV>
          <wp:extent cx="5731200" cy="6985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-247649</wp:posOffset>
          </wp:positionV>
          <wp:extent cx="1784318" cy="623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318" cy="623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slit.letras.ufmg.br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